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02" w:rsidRPr="00AC034D" w:rsidRDefault="00AD0202" w:rsidP="00AD0202">
      <w:pPr>
        <w:spacing w:before="0" w:beforeAutospacing="0" w:after="150" w:afterAutospacing="0"/>
        <w:ind w:left="708" w:firstLine="708"/>
        <w:jc w:val="both"/>
        <w:rPr>
          <w:b/>
          <w:color w:val="333333"/>
          <w:sz w:val="28"/>
          <w:szCs w:val="28"/>
        </w:rPr>
      </w:pPr>
      <w:r w:rsidRPr="00AC034D">
        <w:rPr>
          <w:b/>
          <w:color w:val="333333"/>
          <w:sz w:val="28"/>
          <w:szCs w:val="28"/>
        </w:rPr>
        <w:t>ОБШИНСКА ИЗБИРАТЕЛНА КОМИСИЯ БОЛЯРОВО</w:t>
      </w:r>
    </w:p>
    <w:p w:rsidR="00AD0202" w:rsidRPr="00AC034D" w:rsidRDefault="00C56C07" w:rsidP="00AD0202">
      <w:pPr>
        <w:spacing w:before="0" w:beforeAutospacing="0" w:after="150" w:afterAutospacing="0"/>
        <w:ind w:firstLine="708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AD0202" w:rsidRDefault="00AD0202" w:rsidP="00AD0202">
      <w:pPr>
        <w:spacing w:before="0" w:beforeAutospacing="0" w:after="150" w:afterAutospacing="0"/>
        <w:rPr>
          <w:b/>
          <w:color w:val="333333"/>
          <w:sz w:val="28"/>
          <w:szCs w:val="28"/>
        </w:rPr>
      </w:pPr>
    </w:p>
    <w:p w:rsidR="00AD0202" w:rsidRPr="00AC034D" w:rsidRDefault="00AD0202" w:rsidP="00AD0202">
      <w:pPr>
        <w:spacing w:before="0" w:beforeAutospacing="0" w:after="150" w:afterAutospacing="0"/>
        <w:ind w:left="2124" w:firstLine="708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 xml:space="preserve">     </w:t>
      </w:r>
      <w:r w:rsidRPr="00AC034D">
        <w:rPr>
          <w:b/>
          <w:color w:val="333333"/>
          <w:sz w:val="28"/>
          <w:szCs w:val="28"/>
        </w:rPr>
        <w:t>Д Н Е В Е Н   Р Е Д</w:t>
      </w:r>
    </w:p>
    <w:p w:rsidR="00AD0202" w:rsidRPr="00AC034D" w:rsidRDefault="00AD0202" w:rsidP="00AD0202">
      <w:pPr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</w:t>
      </w:r>
      <w:r w:rsidR="00870030">
        <w:rPr>
          <w:b/>
          <w:color w:val="333333"/>
          <w:sz w:val="28"/>
          <w:szCs w:val="28"/>
        </w:rPr>
        <w:t xml:space="preserve">                              </w:t>
      </w:r>
      <w:r w:rsidR="00C56C07">
        <w:rPr>
          <w:b/>
          <w:color w:val="333333"/>
          <w:sz w:val="28"/>
          <w:szCs w:val="28"/>
        </w:rPr>
        <w:t>03</w:t>
      </w:r>
      <w:r w:rsidR="007902A8">
        <w:rPr>
          <w:b/>
          <w:color w:val="333333"/>
          <w:sz w:val="28"/>
          <w:szCs w:val="28"/>
        </w:rPr>
        <w:t>.11</w:t>
      </w:r>
      <w:r>
        <w:rPr>
          <w:b/>
          <w:color w:val="333333"/>
          <w:sz w:val="28"/>
          <w:szCs w:val="28"/>
        </w:rPr>
        <w:t>.2023</w:t>
      </w:r>
      <w:r w:rsidRPr="00AC034D">
        <w:rPr>
          <w:b/>
          <w:color w:val="333333"/>
          <w:sz w:val="28"/>
          <w:szCs w:val="28"/>
        </w:rPr>
        <w:t xml:space="preserve"> г.</w:t>
      </w:r>
    </w:p>
    <w:p w:rsidR="00AD0202" w:rsidRDefault="00AD0202" w:rsidP="00AD0202">
      <w:pPr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540D64" w:rsidRPr="00AC034D" w:rsidRDefault="00540D64" w:rsidP="00AD0202">
      <w:pPr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5B7D43" w:rsidRPr="00C56C07" w:rsidRDefault="004C542F" w:rsidP="00C56C07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5B7D43">
        <w:rPr>
          <w:color w:val="333333"/>
        </w:rPr>
        <w:t>1</w:t>
      </w:r>
      <w:r w:rsidR="006D781B" w:rsidRPr="005B7D43">
        <w:rPr>
          <w:color w:val="333333"/>
        </w:rPr>
        <w:t>.</w:t>
      </w:r>
      <w:r w:rsidR="00C56C07">
        <w:rPr>
          <w:color w:val="333333"/>
        </w:rPr>
        <w:t xml:space="preserve"> </w:t>
      </w:r>
      <w:r w:rsidR="00C56C07" w:rsidRPr="006A1336">
        <w:rPr>
          <w:color w:val="333333"/>
        </w:rPr>
        <w:t xml:space="preserve">Промени в </w:t>
      </w:r>
      <w:proofErr w:type="spellStart"/>
      <w:r w:rsidR="00C56C07" w:rsidRPr="006A1336">
        <w:rPr>
          <w:color w:val="333333"/>
        </w:rPr>
        <w:t>съставa</w:t>
      </w:r>
      <w:proofErr w:type="spellEnd"/>
      <w:r w:rsidR="00C56C07" w:rsidRPr="006A1336">
        <w:rPr>
          <w:color w:val="333333"/>
        </w:rPr>
        <w:t xml:space="preserve"> на СИК на територията на община Болярово за произвеждане на изборите за кметове на кметства 05 ноември 2023 г. – предложени от Коалиция „БСП за България“</w:t>
      </w:r>
      <w:r w:rsidR="00C56C07" w:rsidRPr="006A1336">
        <w:rPr>
          <w:color w:val="333333"/>
          <w:lang w:val="en-US"/>
        </w:rPr>
        <w:t>.</w:t>
      </w:r>
    </w:p>
    <w:p w:rsidR="00E35BB6" w:rsidRPr="00C56C07" w:rsidRDefault="00AD0202" w:rsidP="00C56C07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5B7D43">
        <w:rPr>
          <w:color w:val="333333"/>
        </w:rPr>
        <w:t>2</w:t>
      </w:r>
      <w:r w:rsidR="00A10D5D" w:rsidRPr="005B7D43">
        <w:rPr>
          <w:color w:val="333333"/>
        </w:rPr>
        <w:t xml:space="preserve">. </w:t>
      </w:r>
      <w:r w:rsidR="00C56C07">
        <w:rPr>
          <w:color w:val="333333"/>
        </w:rPr>
        <w:t xml:space="preserve"> </w:t>
      </w:r>
      <w:r w:rsidR="00C56C07" w:rsidRPr="003A58BA">
        <w:rPr>
          <w:color w:val="333333"/>
        </w:rPr>
        <w:t xml:space="preserve">Регистрация на заместващи застъпници от </w:t>
      </w:r>
      <w:r w:rsidR="00C56C07" w:rsidRPr="003A58BA">
        <w:rPr>
          <w:color w:val="333333"/>
          <w:lang w:val="en-US"/>
        </w:rPr>
        <w:t>ПП</w:t>
      </w:r>
      <w:r w:rsidR="00C56C07" w:rsidRPr="003A58BA">
        <w:rPr>
          <w:color w:val="333333"/>
        </w:rPr>
        <w:t xml:space="preserve"> „Възраждане” за произвеждане на изборите за кметове на кметства на 05 ноември 2023 г. – предложени от Ангел Стефанов Митов.</w:t>
      </w:r>
    </w:p>
    <w:p w:rsidR="005B7D43" w:rsidRDefault="006D781B" w:rsidP="00C56C07">
      <w:pPr>
        <w:pStyle w:val="a6"/>
        <w:shd w:val="clear" w:color="auto" w:fill="FFFFFF"/>
        <w:spacing w:before="0" w:beforeAutospacing="0" w:after="150" w:afterAutospacing="0"/>
        <w:ind w:firstLine="567"/>
        <w:jc w:val="both"/>
      </w:pPr>
      <w:r w:rsidRPr="005B7D43">
        <w:rPr>
          <w:color w:val="333333"/>
        </w:rPr>
        <w:t>3</w:t>
      </w:r>
      <w:r>
        <w:rPr>
          <w:color w:val="333333"/>
        </w:rPr>
        <w:t xml:space="preserve">. </w:t>
      </w:r>
      <w:r w:rsidR="00C56C07">
        <w:rPr>
          <w:color w:val="333333"/>
        </w:rPr>
        <w:t xml:space="preserve"> </w:t>
      </w:r>
      <w:r w:rsidR="00C56C07" w:rsidRPr="003754F1">
        <w:t>Публикуване на списък на упълномощен представител на ПП „Възраждане” в община Болярово, при произвеждане на изборите за общински съветници и за кметове на 05 ноември 2023 г.</w:t>
      </w:r>
    </w:p>
    <w:p w:rsidR="00375C68" w:rsidRPr="00895017" w:rsidRDefault="00C56C07" w:rsidP="00375C68">
      <w:pPr>
        <w:jc w:val="both"/>
      </w:pPr>
      <w:r>
        <w:t xml:space="preserve">        4. </w:t>
      </w:r>
      <w:bookmarkStart w:id="0" w:name="_GoBack"/>
      <w:bookmarkEnd w:id="0"/>
      <w:r w:rsidRPr="00C56C07">
        <w:t>Закриване на Подвижна секционна избирателна комисия ( ПСИК ) община Болярово с № 280300021.</w:t>
      </w:r>
    </w:p>
    <w:p w:rsidR="005B7D43" w:rsidRDefault="00C56C07" w:rsidP="005B7D43">
      <w:r>
        <w:t xml:space="preserve">       5.  </w:t>
      </w:r>
      <w:r w:rsidR="00375C68">
        <w:t>Разни</w:t>
      </w:r>
    </w:p>
    <w:p w:rsidR="00375C68" w:rsidRPr="005B7D43" w:rsidRDefault="00375C68" w:rsidP="005B7D43"/>
    <w:p w:rsidR="00BB3319" w:rsidRPr="004C542F" w:rsidRDefault="00BB3319" w:rsidP="00E35BB6">
      <w:pPr>
        <w:shd w:val="clear" w:color="auto" w:fill="FFFFFF"/>
        <w:spacing w:after="150"/>
        <w:jc w:val="both"/>
        <w:rPr>
          <w:color w:val="333333"/>
        </w:rPr>
      </w:pPr>
    </w:p>
    <w:p w:rsidR="00971F9A" w:rsidRPr="00895017" w:rsidRDefault="00971F9A" w:rsidP="00971F9A">
      <w:pPr>
        <w:jc w:val="both"/>
      </w:pPr>
    </w:p>
    <w:p w:rsidR="00E35BB6" w:rsidRPr="00E35BB6" w:rsidRDefault="00E35BB6" w:rsidP="00E35BB6">
      <w:pPr>
        <w:shd w:val="clear" w:color="auto" w:fill="FEFEFE"/>
        <w:spacing w:line="270" w:lineRule="atLeast"/>
        <w:jc w:val="both"/>
        <w:rPr>
          <w:color w:val="000000"/>
        </w:rPr>
      </w:pPr>
    </w:p>
    <w:p w:rsidR="00030351" w:rsidRPr="00241531" w:rsidRDefault="00030351" w:rsidP="00B81344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AD570F" w:rsidRPr="00241531" w:rsidRDefault="00AD570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241531" w:rsidRDefault="00BC33C2" w:rsidP="001012E1">
      <w:pPr>
        <w:spacing w:after="15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1012E1" w:rsidRDefault="00BC33C2" w:rsidP="003A4885">
      <w:pPr>
        <w:spacing w:after="150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AD570F" w:rsidRPr="001012E1" w:rsidRDefault="00AD570F" w:rsidP="00083BB8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</w:p>
    <w:sectPr w:rsidR="00AD570F" w:rsidRPr="001012E1" w:rsidSect="006F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B2B"/>
    <w:rsid w:val="00030351"/>
    <w:rsid w:val="00080B6B"/>
    <w:rsid w:val="00083BB8"/>
    <w:rsid w:val="000E25A6"/>
    <w:rsid w:val="001012E1"/>
    <w:rsid w:val="0016025C"/>
    <w:rsid w:val="001A4B0D"/>
    <w:rsid w:val="002054EB"/>
    <w:rsid w:val="00241531"/>
    <w:rsid w:val="00252227"/>
    <w:rsid w:val="00291DA3"/>
    <w:rsid w:val="002A472D"/>
    <w:rsid w:val="0032022B"/>
    <w:rsid w:val="00326EF5"/>
    <w:rsid w:val="00327CA9"/>
    <w:rsid w:val="00375C68"/>
    <w:rsid w:val="003A4885"/>
    <w:rsid w:val="003E767B"/>
    <w:rsid w:val="00430F74"/>
    <w:rsid w:val="00441568"/>
    <w:rsid w:val="004772E5"/>
    <w:rsid w:val="004839B8"/>
    <w:rsid w:val="004C542F"/>
    <w:rsid w:val="004D006A"/>
    <w:rsid w:val="00536671"/>
    <w:rsid w:val="00540D64"/>
    <w:rsid w:val="005B7D43"/>
    <w:rsid w:val="005E4BA3"/>
    <w:rsid w:val="005E79CF"/>
    <w:rsid w:val="005F2F0B"/>
    <w:rsid w:val="0064674F"/>
    <w:rsid w:val="006D781B"/>
    <w:rsid w:val="006F206B"/>
    <w:rsid w:val="00735710"/>
    <w:rsid w:val="007902A8"/>
    <w:rsid w:val="00870030"/>
    <w:rsid w:val="008916E9"/>
    <w:rsid w:val="008B02AA"/>
    <w:rsid w:val="008D0858"/>
    <w:rsid w:val="00971F9A"/>
    <w:rsid w:val="0098147E"/>
    <w:rsid w:val="009B75E1"/>
    <w:rsid w:val="00A10D5D"/>
    <w:rsid w:val="00A16EF2"/>
    <w:rsid w:val="00A66742"/>
    <w:rsid w:val="00A97B69"/>
    <w:rsid w:val="00AB025E"/>
    <w:rsid w:val="00AD0202"/>
    <w:rsid w:val="00AD570F"/>
    <w:rsid w:val="00AF1115"/>
    <w:rsid w:val="00B103C8"/>
    <w:rsid w:val="00B361AD"/>
    <w:rsid w:val="00B64D2E"/>
    <w:rsid w:val="00B81344"/>
    <w:rsid w:val="00BB3319"/>
    <w:rsid w:val="00BB53E4"/>
    <w:rsid w:val="00BC33C2"/>
    <w:rsid w:val="00BE3F88"/>
    <w:rsid w:val="00C15636"/>
    <w:rsid w:val="00C26FA7"/>
    <w:rsid w:val="00C34E13"/>
    <w:rsid w:val="00C36EF8"/>
    <w:rsid w:val="00C56C07"/>
    <w:rsid w:val="00C64756"/>
    <w:rsid w:val="00CA2326"/>
    <w:rsid w:val="00CA4599"/>
    <w:rsid w:val="00CA6B0E"/>
    <w:rsid w:val="00CC632C"/>
    <w:rsid w:val="00CC7EF1"/>
    <w:rsid w:val="00D87216"/>
    <w:rsid w:val="00DD0B2B"/>
    <w:rsid w:val="00DE3A5A"/>
    <w:rsid w:val="00E035B2"/>
    <w:rsid w:val="00E35BB6"/>
    <w:rsid w:val="00F75181"/>
    <w:rsid w:val="00FC046B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E8B4"/>
  <w15:docId w15:val="{6E1409A1-EB61-424E-81ED-8BDC37D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5F2F0B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6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916E9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B81344"/>
  </w:style>
  <w:style w:type="character" w:customStyle="1" w:styleId="30">
    <w:name w:val="Заглавие 3 Знак"/>
    <w:basedOn w:val="a0"/>
    <w:link w:val="3"/>
    <w:rsid w:val="005F2F0B"/>
    <w:rPr>
      <w:rFonts w:ascii="Arial" w:eastAsia="Times New Roman" w:hAnsi="Arial" w:cs="Arial"/>
      <w:b/>
      <w:bCs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Admin</cp:lastModifiedBy>
  <cp:revision>65</cp:revision>
  <cp:lastPrinted>2023-11-02T14:24:00Z</cp:lastPrinted>
  <dcterms:created xsi:type="dcterms:W3CDTF">2019-01-08T10:15:00Z</dcterms:created>
  <dcterms:modified xsi:type="dcterms:W3CDTF">2023-11-04T07:51:00Z</dcterms:modified>
</cp:coreProperties>
</file>